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Σε συνέχεια της επικοινωνίας μας, θέλω να σας γνωστοποιήσω ότι η Νέα Τηλεόραση Α.Ε., αναζητά φοιτητές για πρακτική άσκηση από Σεπτέμβρη 2015, από τα τμήματα: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Style w:val="a3"/>
          <w:rFonts w:ascii="Verdana" w:hAnsi="Verdana"/>
          <w:color w:val="000000"/>
          <w:sz w:val="22"/>
          <w:szCs w:val="22"/>
          <w:shd w:val="clear" w:color="auto" w:fill="FFFFFF"/>
        </w:rPr>
        <w:t xml:space="preserve">Εμπορίας και Διαφήμισης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και </w:t>
      </w:r>
      <w:r>
        <w:rPr>
          <w:rStyle w:val="a3"/>
          <w:rFonts w:ascii="Verdana" w:hAnsi="Verdana"/>
          <w:color w:val="000000"/>
          <w:sz w:val="22"/>
          <w:szCs w:val="22"/>
          <w:shd w:val="clear" w:color="auto" w:fill="FFFFFF"/>
        </w:rPr>
        <w:t>Διοίκησης Επιχειρήσεων, 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για ενασχόληση με τα </w:t>
      </w:r>
      <w:proofErr w:type="spellStart"/>
      <w:r>
        <w:rPr>
          <w:rStyle w:val="a3"/>
          <w:rFonts w:ascii="Verdana" w:hAnsi="Verdana"/>
          <w:color w:val="000000"/>
          <w:sz w:val="22"/>
          <w:szCs w:val="22"/>
          <w:shd w:val="clear" w:color="auto" w:fill="FFFFFF"/>
        </w:rPr>
        <w:t>social</w:t>
      </w:r>
      <w:proofErr w:type="spellEnd"/>
      <w:r>
        <w:rPr>
          <w:rStyle w:val="a3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z w:val="22"/>
          <w:szCs w:val="22"/>
          <w:shd w:val="clear" w:color="auto" w:fill="FFFFFF"/>
        </w:rPr>
        <w:t>media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του καναλιού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Style w:val="a3"/>
          <w:rFonts w:ascii="Verdana" w:hAnsi="Verdana"/>
          <w:color w:val="000000"/>
          <w:sz w:val="22"/>
          <w:szCs w:val="22"/>
          <w:shd w:val="clear" w:color="auto" w:fill="FFFFFF"/>
        </w:rPr>
        <w:t>Φωτογραφίας και Οπτικοακουστικών Τεχνών,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ως: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  <w:t>α. Βοηθός Σκηνοθέτη, στο τμήμα Σκηνοθετών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  <w:t>β. Εικονολήπτης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  <w:t>γ. Ηχολήπτης σε συνεργαζόμενο ραδιοφωνικό σταθμό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ε. Ηλεκτρονικός στο τμήμα Μίξης Εικόνας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ζ. Γραφίστας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  <w:t xml:space="preserve">Οι ενδιαφερόμενοι φοιτητές μπορούν να αποστείλουν το βιογραφικό τους στο </w:t>
      </w:r>
      <w:hyperlink r:id="rId4" w:tgtFrame="_blank" w:history="1">
        <w:r>
          <w:rPr>
            <w:rStyle w:val="-"/>
            <w:rFonts w:ascii="Verdana" w:hAnsi="Verdana"/>
            <w:color w:val="auto"/>
            <w:sz w:val="22"/>
            <w:szCs w:val="22"/>
            <w:shd w:val="clear" w:color="auto" w:fill="FFFFFF"/>
          </w:rPr>
          <w:t>glogara@star.gr</w:t>
        </w:r>
      </w:hyperlink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Παραμένω στη διάθεσή σας για οποιαδήποτε διευκρίνιση χρειαστείτε.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Σας ευχαριστώ πολύ.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Με εκτίμηση,</w:t>
      </w:r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Σταυρούλα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Κολοβέρου</w:t>
      </w:r>
      <w:proofErr w:type="spellEnd"/>
    </w:p>
    <w:p w:rsidR="00B10116" w:rsidRDefault="00B10116" w:rsidP="00B1011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09051A" w:rsidRDefault="0009051A">
      <w:bookmarkStart w:id="0" w:name="_GoBack"/>
      <w:bookmarkEnd w:id="0"/>
    </w:p>
    <w:sectPr w:rsidR="00090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16"/>
    <w:rsid w:val="0009051A"/>
    <w:rsid w:val="00B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A001-0796-49E3-BE80-DE6F175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0116"/>
    <w:rPr>
      <w:color w:val="0000FF"/>
      <w:u w:val="single"/>
    </w:rPr>
  </w:style>
  <w:style w:type="character" w:styleId="a3">
    <w:name w:val="Strong"/>
    <w:basedOn w:val="a0"/>
    <w:uiPriority w:val="22"/>
    <w:qFormat/>
    <w:rsid w:val="00B10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gara@st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2015-06-29T09:00:00Z</dcterms:created>
  <dcterms:modified xsi:type="dcterms:W3CDTF">2015-06-29T09:01:00Z</dcterms:modified>
</cp:coreProperties>
</file>